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2170E66B" w:rsidR="00247C45" w:rsidRDefault="00E43164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TOWN OF CLIFTON</w:t>
      </w:r>
    </w:p>
    <w:p w14:paraId="0098C8AC" w14:textId="77777777" w:rsidR="00562132" w:rsidRDefault="00610602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1DBBC59" w:rsidR="00562132" w:rsidRDefault="00610602" w:rsidP="00E4316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AGENDA</w:t>
      </w:r>
    </w:p>
    <w:p w14:paraId="0098C8AE" w14:textId="4A9F1C82" w:rsidR="00562132" w:rsidRDefault="00516B7C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June</w:t>
      </w:r>
      <w:r w:rsidR="004C74C5"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>3rd</w:t>
      </w:r>
      <w:r w:rsidR="008803EE">
        <w:rPr>
          <w:rFonts w:ascii="Times New Roman" w:eastAsia="Times New Roman" w:hAnsi="Times New Roman" w:cs="Times New Roman"/>
          <w:sz w:val="32"/>
        </w:rPr>
        <w:t>, 20</w:t>
      </w:r>
      <w:r w:rsidR="00E43164">
        <w:rPr>
          <w:rFonts w:ascii="Times New Roman" w:eastAsia="Times New Roman" w:hAnsi="Times New Roman" w:cs="Times New Roman"/>
          <w:sz w:val="32"/>
        </w:rPr>
        <w:t>26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446B34F" w14:textId="0809D69C" w:rsidR="00E43164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Pledge of Allegiance</w:t>
      </w:r>
    </w:p>
    <w:p w14:paraId="5E2BFDC0" w14:textId="2E8A091E" w:rsidR="00E43164" w:rsidRDefault="00610602" w:rsidP="00E4316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E43164">
        <w:rPr>
          <w:rFonts w:ascii="Times New Roman" w:eastAsia="Times New Roman" w:hAnsi="Times New Roman" w:cs="Times New Roman"/>
        </w:rPr>
        <w:tab/>
      </w:r>
      <w:r w:rsidR="00CF664C">
        <w:rPr>
          <w:rFonts w:ascii="Times New Roman" w:eastAsia="Times New Roman" w:hAnsi="Times New Roman" w:cs="Times New Roman"/>
        </w:rPr>
        <w:t xml:space="preserve">Chair - </w:t>
      </w:r>
      <w:r w:rsidR="00CF664C"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John Williams II </w:t>
      </w:r>
    </w:p>
    <w:p w14:paraId="69AC52B4" w14:textId="74497FA1" w:rsidR="00E43164" w:rsidRDefault="00CF664C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Vice-Chair - 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Greg Newell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 </w:t>
      </w:r>
    </w:p>
    <w:p w14:paraId="0098C8B2" w14:textId="0E007955" w:rsidR="00562132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Lee Bryant</w:t>
      </w:r>
    </w:p>
    <w:p w14:paraId="5C3B5CBC" w14:textId="04D7AA29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Patricia (Trish) Eldridge</w:t>
      </w:r>
    </w:p>
    <w:p w14:paraId="15FFE109" w14:textId="1965C01C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Cindy Grant</w:t>
      </w:r>
    </w:p>
    <w:p w14:paraId="65A9DB6B" w14:textId="77777777" w:rsidR="00E43164" w:rsidRDefault="00E43164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</w:p>
    <w:p w14:paraId="0A93C40A" w14:textId="45115E81" w:rsidR="00DF05D5" w:rsidRDefault="00610602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5D40D926" w14:textId="0794795C" w:rsidR="00E43164" w:rsidRDefault="00E43164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Jody Dyer, Recorder of Minutes</w:t>
      </w:r>
    </w:p>
    <w:p w14:paraId="5967A5C6" w14:textId="77777777" w:rsidR="00212C92" w:rsidRDefault="00212C92">
      <w:pPr>
        <w:spacing w:after="200" w:line="240" w:lineRule="auto"/>
        <w:rPr>
          <w:rFonts w:ascii="Times New Roman" w:eastAsia="Times New Roman" w:hAnsi="Times New Roman" w:cs="Times New Roman"/>
        </w:rPr>
      </w:pPr>
    </w:p>
    <w:p w14:paraId="0299E55E" w14:textId="52F8AD7B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ADJUSTMENTS TO AGENDA</w:t>
      </w:r>
    </w:p>
    <w:p w14:paraId="40306B1A" w14:textId="102125FC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63B5C8C8" w14:textId="45A37980" w:rsidR="00E43164" w:rsidRPr="00E43164" w:rsidRDefault="004C74C5" w:rsidP="00E43164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April 16</w:t>
      </w:r>
      <w:r w:rsidR="00D12923">
        <w:rPr>
          <w:rFonts w:ascii="Times New Roman" w:eastAsia="Times New Roman" w:hAnsi="Times New Roman" w:cs="Times New Roman"/>
        </w:rPr>
        <w:t>th</w:t>
      </w:r>
      <w:r w:rsidR="00E43164" w:rsidRPr="00E43164">
        <w:rPr>
          <w:rFonts w:ascii="Times New Roman" w:eastAsia="Times New Roman" w:hAnsi="Times New Roman" w:cs="Times New Roman"/>
        </w:rPr>
        <w:t xml:space="preserve">, </w:t>
      </w:r>
      <w:proofErr w:type="gramStart"/>
      <w:r w:rsidR="00E43164" w:rsidRPr="00E43164">
        <w:rPr>
          <w:rFonts w:ascii="Times New Roman" w:eastAsia="Times New Roman" w:hAnsi="Times New Roman" w:cs="Times New Roman"/>
        </w:rPr>
        <w:t>2026</w:t>
      </w:r>
      <w:proofErr w:type="gramEnd"/>
      <w:r w:rsidR="00E43164" w:rsidRPr="00E43164">
        <w:rPr>
          <w:rFonts w:ascii="Times New Roman" w:eastAsia="Times New Roman" w:hAnsi="Times New Roman" w:cs="Times New Roman"/>
        </w:rPr>
        <w:t xml:space="preserve"> Select Board Minutes</w:t>
      </w:r>
    </w:p>
    <w:p w14:paraId="7A992B27" w14:textId="5B9044CB" w:rsidR="00E43164" w:rsidRDefault="00E43164" w:rsidP="00E43164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E43164">
        <w:rPr>
          <w:rFonts w:ascii="Times New Roman" w:eastAsia="Times New Roman" w:hAnsi="Times New Roman" w:cs="Times New Roman"/>
        </w:rPr>
        <w:t xml:space="preserve">April </w:t>
      </w:r>
      <w:r w:rsidR="004C74C5">
        <w:rPr>
          <w:rFonts w:ascii="Times New Roman" w:eastAsia="Times New Roman" w:hAnsi="Times New Roman" w:cs="Times New Roman"/>
        </w:rPr>
        <w:t>23</w:t>
      </w:r>
      <w:r w:rsidR="00D12923">
        <w:rPr>
          <w:rFonts w:ascii="Times New Roman" w:eastAsia="Times New Roman" w:hAnsi="Times New Roman" w:cs="Times New Roman"/>
        </w:rPr>
        <w:t>rd</w:t>
      </w:r>
      <w:r w:rsidRPr="00E43164">
        <w:rPr>
          <w:rFonts w:ascii="Times New Roman" w:eastAsia="Times New Roman" w:hAnsi="Times New Roman" w:cs="Times New Roman"/>
        </w:rPr>
        <w:t xml:space="preserve">, </w:t>
      </w:r>
      <w:proofErr w:type="gramStart"/>
      <w:r w:rsidRPr="00E43164">
        <w:rPr>
          <w:rFonts w:ascii="Times New Roman" w:eastAsia="Times New Roman" w:hAnsi="Times New Roman" w:cs="Times New Roman"/>
        </w:rPr>
        <w:t>2026</w:t>
      </w:r>
      <w:proofErr w:type="gramEnd"/>
      <w:r w:rsidRPr="00E43164">
        <w:rPr>
          <w:rFonts w:ascii="Times New Roman" w:eastAsia="Times New Roman" w:hAnsi="Times New Roman" w:cs="Times New Roman"/>
        </w:rPr>
        <w:t xml:space="preserve"> Select Board Minutes</w:t>
      </w:r>
    </w:p>
    <w:p w14:paraId="10EEC985" w14:textId="7702076F" w:rsidR="00D12923" w:rsidRDefault="00D12923" w:rsidP="00E43164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May 6th, </w:t>
      </w:r>
      <w:proofErr w:type="gramStart"/>
      <w:r>
        <w:rPr>
          <w:rFonts w:ascii="Times New Roman" w:eastAsia="Times New Roman" w:hAnsi="Times New Roman" w:cs="Times New Roman"/>
        </w:rPr>
        <w:t>2026</w:t>
      </w:r>
      <w:proofErr w:type="gramEnd"/>
      <w:r w:rsidR="00516B7C">
        <w:rPr>
          <w:rFonts w:ascii="Times New Roman" w:eastAsia="Times New Roman" w:hAnsi="Times New Roman" w:cs="Times New Roman"/>
        </w:rPr>
        <w:t xml:space="preserve"> </w:t>
      </w:r>
      <w:r w:rsidR="00516B7C" w:rsidRPr="00E43164">
        <w:rPr>
          <w:rFonts w:ascii="Times New Roman" w:eastAsia="Times New Roman" w:hAnsi="Times New Roman" w:cs="Times New Roman"/>
        </w:rPr>
        <w:t>Select Board Minutes</w:t>
      </w:r>
    </w:p>
    <w:p w14:paraId="7FB9D391" w14:textId="1D26D9D4" w:rsidR="00516B7C" w:rsidRPr="00E43164" w:rsidRDefault="00516B7C" w:rsidP="00E43164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20</w:t>
      </w:r>
      <w:r w:rsidRPr="00516B7C"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, </w:t>
      </w:r>
      <w:proofErr w:type="gramStart"/>
      <w:r>
        <w:rPr>
          <w:rFonts w:ascii="Times New Roman" w:eastAsia="Times New Roman" w:hAnsi="Times New Roman" w:cs="Times New Roman"/>
        </w:rPr>
        <w:t>2026</w:t>
      </w:r>
      <w:proofErr w:type="gramEnd"/>
      <w:r>
        <w:rPr>
          <w:rFonts w:ascii="Times New Roman" w:eastAsia="Times New Roman" w:hAnsi="Times New Roman" w:cs="Times New Roman"/>
        </w:rPr>
        <w:t xml:space="preserve"> Select Board Minutes</w:t>
      </w:r>
    </w:p>
    <w:p w14:paraId="7738B09D" w14:textId="7181B542" w:rsidR="00503D07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HEARING</w:t>
      </w:r>
      <w:r w:rsidR="004D0FA4">
        <w:rPr>
          <w:rFonts w:ascii="Times New Roman" w:eastAsia="Times New Roman" w:hAnsi="Times New Roman" w:cs="Times New Roman"/>
          <w:b/>
          <w:bCs/>
        </w:rPr>
        <w:t>:</w:t>
      </w:r>
    </w:p>
    <w:p w14:paraId="66591C08" w14:textId="03192909" w:rsidR="00B92F67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5C6B5CAB" w:rsidR="00AD1816" w:rsidRPr="00926DBE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509BE9FE" w14:textId="0AF9E57E" w:rsidR="00BE0128" w:rsidRDefault="006A5FCB" w:rsidP="00741689">
      <w:pPr>
        <w:rPr>
          <w:rFonts w:ascii="Times New Roman" w:eastAsia="Times New Roman" w:hAnsi="Times New Roman" w:cs="Times New Roman"/>
        </w:rPr>
      </w:pPr>
      <w:r w:rsidRPr="004C74C5">
        <w:rPr>
          <w:rFonts w:ascii="Times New Roman" w:eastAsia="Times New Roman" w:hAnsi="Times New Roman" w:cs="Times New Roman"/>
        </w:rPr>
        <w:t xml:space="preserve">Monthly </w:t>
      </w:r>
      <w:r w:rsidR="004C74C5" w:rsidRPr="004C74C5">
        <w:rPr>
          <w:rFonts w:ascii="Times New Roman" w:eastAsia="Times New Roman" w:hAnsi="Times New Roman" w:cs="Times New Roman"/>
        </w:rPr>
        <w:t>r</w:t>
      </w:r>
      <w:r w:rsidRPr="004C74C5">
        <w:rPr>
          <w:rFonts w:ascii="Times New Roman" w:eastAsia="Times New Roman" w:hAnsi="Times New Roman" w:cs="Times New Roman"/>
        </w:rPr>
        <w:t>eport</w:t>
      </w:r>
      <w:r w:rsidR="004C74C5" w:rsidRPr="004C74C5">
        <w:rPr>
          <w:rFonts w:ascii="Times New Roman" w:eastAsia="Times New Roman" w:hAnsi="Times New Roman" w:cs="Times New Roman"/>
        </w:rPr>
        <w:t>s</w:t>
      </w:r>
      <w:r w:rsidR="00D12923">
        <w:rPr>
          <w:rFonts w:ascii="Times New Roman" w:eastAsia="Times New Roman" w:hAnsi="Times New Roman" w:cs="Times New Roman"/>
        </w:rPr>
        <w:t>:</w:t>
      </w:r>
      <w:r w:rsidR="004C74C5" w:rsidRPr="004C74C5">
        <w:rPr>
          <w:rFonts w:ascii="Times New Roman" w:eastAsia="Times New Roman" w:hAnsi="Times New Roman" w:cs="Times New Roman"/>
        </w:rPr>
        <w:t xml:space="preserve"> </w:t>
      </w:r>
    </w:p>
    <w:p w14:paraId="1BF9A0A6" w14:textId="4B493EEA" w:rsidR="00D12923" w:rsidRDefault="00D12923" w:rsidP="00D12923">
      <w:pPr>
        <w:pStyle w:val="ListParagraph"/>
        <w:numPr>
          <w:ilvl w:val="0"/>
          <w:numId w:val="4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G</w:t>
      </w:r>
      <w:r w:rsidR="003F227A">
        <w:rPr>
          <w:rFonts w:ascii="Times New Roman" w:eastAsia="Times New Roman" w:hAnsi="Times New Roman" w:cs="Times New Roman"/>
        </w:rPr>
        <w:t>eneral Ledger</w:t>
      </w:r>
      <w:r>
        <w:rPr>
          <w:rFonts w:ascii="Times New Roman" w:eastAsia="Times New Roman" w:hAnsi="Times New Roman" w:cs="Times New Roman"/>
        </w:rPr>
        <w:t xml:space="preserve"> Reconciliation and Bank Statement</w:t>
      </w:r>
      <w:r w:rsidR="00516B7C">
        <w:rPr>
          <w:rFonts w:ascii="Times New Roman" w:eastAsia="Times New Roman" w:hAnsi="Times New Roman" w:cs="Times New Roman"/>
        </w:rPr>
        <w:t xml:space="preserve"> (For March and April 2026 activities)</w:t>
      </w:r>
    </w:p>
    <w:p w14:paraId="00346373" w14:textId="3E0E8EBA" w:rsidR="001D416B" w:rsidRPr="001D416B" w:rsidRDefault="001D416B" w:rsidP="001D416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(May reports to be reviewed at 6/17/2026 meeting)</w:t>
      </w:r>
    </w:p>
    <w:p w14:paraId="200A5B97" w14:textId="0B1C4CF3" w:rsidR="006A5FCB" w:rsidRDefault="00EE5B3A" w:rsidP="00767FC9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lastRenderedPageBreak/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5E18B3F9" w14:textId="7C42026A" w:rsidR="00767FC9" w:rsidRPr="00767FC9" w:rsidRDefault="00767FC9" w:rsidP="00767FC9">
      <w:pPr>
        <w:pStyle w:val="ListParagraph"/>
        <w:numPr>
          <w:ilvl w:val="0"/>
          <w:numId w:val="44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767FC9">
        <w:rPr>
          <w:rFonts w:ascii="Times New Roman" w:eastAsia="Times New Roman" w:hAnsi="Times New Roman" w:cs="Times New Roman"/>
        </w:rPr>
        <w:t>Election Day – June 9</w:t>
      </w:r>
      <w:r w:rsidRPr="00767FC9">
        <w:rPr>
          <w:rFonts w:ascii="Times New Roman" w:eastAsia="Times New Roman" w:hAnsi="Times New Roman" w:cs="Times New Roman"/>
          <w:vertAlign w:val="superscript"/>
        </w:rPr>
        <w:t>th</w:t>
      </w:r>
      <w:r w:rsidRPr="00767FC9">
        <w:rPr>
          <w:rFonts w:ascii="Times New Roman" w:eastAsia="Times New Roman" w:hAnsi="Times New Roman" w:cs="Times New Roman"/>
        </w:rPr>
        <w:t xml:space="preserve"> Polls open 8am-8pm</w:t>
      </w:r>
    </w:p>
    <w:p w14:paraId="5E29C697" w14:textId="6B971102" w:rsidR="004E0258" w:rsidRPr="004E0258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53C1490E" w14:textId="1248CF14" w:rsidR="00D12923" w:rsidRPr="00516B7C" w:rsidRDefault="00516B7C" w:rsidP="00516B7C">
      <w:p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N/</w:t>
      </w:r>
      <w:r>
        <w:rPr>
          <w:rFonts w:ascii="Times New Roman" w:eastAsia="Times New Roman" w:hAnsi="Times New Roman" w:cs="Times New Roman"/>
          <w:bCs/>
        </w:rPr>
        <w:t>A – To discuss at 6/17/2026 meeting.</w:t>
      </w:r>
    </w:p>
    <w:p w14:paraId="5B982BE2" w14:textId="49BB641A" w:rsidR="00375285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0C485602" w14:textId="6EC7F53C" w:rsidR="006A5FCB" w:rsidRPr="001D416B" w:rsidRDefault="006A5FCB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1D416B">
        <w:rPr>
          <w:rFonts w:ascii="Times New Roman" w:eastAsia="Times New Roman" w:hAnsi="Times New Roman" w:cs="Times New Roman"/>
          <w:bCs/>
        </w:rPr>
        <w:t>Warrant Signing</w:t>
      </w:r>
    </w:p>
    <w:p w14:paraId="2FE90752" w14:textId="2E4F6623" w:rsidR="00D12923" w:rsidRPr="001D416B" w:rsidRDefault="001D416B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1D416B">
        <w:rPr>
          <w:rFonts w:ascii="Times New Roman" w:eastAsia="Times New Roman" w:hAnsi="Times New Roman" w:cs="Times New Roman"/>
          <w:bCs/>
        </w:rPr>
        <w:t>Authorized Signers for Town bank accounts</w:t>
      </w:r>
    </w:p>
    <w:p w14:paraId="4DBEDC00" w14:textId="294B8303" w:rsidR="001D416B" w:rsidRPr="001D416B" w:rsidRDefault="001D416B" w:rsidP="001D416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1D416B">
        <w:rPr>
          <w:rFonts w:ascii="Times New Roman" w:eastAsia="Times New Roman" w:hAnsi="Times New Roman" w:cs="Times New Roman"/>
          <w:bCs/>
        </w:rPr>
        <w:t>Select Board Municipal Building Access</w:t>
      </w:r>
    </w:p>
    <w:p w14:paraId="7F162696" w14:textId="5993A405" w:rsidR="00362FC0" w:rsidRPr="00D60971" w:rsidRDefault="00E43164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UNFINISHED</w:t>
      </w:r>
      <w:r w:rsidR="003B6D16">
        <w:rPr>
          <w:rFonts w:ascii="Times New Roman" w:eastAsia="Times New Roman" w:hAnsi="Times New Roman" w:cs="Times New Roman"/>
          <w:b/>
        </w:rPr>
        <w:t xml:space="preserve">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6B37192E" w14:textId="4BACA71B" w:rsidR="0009011D" w:rsidRPr="00516B7C" w:rsidRDefault="00D12923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March 2026 </w:t>
      </w:r>
      <w:r w:rsidR="0009011D">
        <w:rPr>
          <w:rFonts w:ascii="Times New Roman" w:eastAsia="Times New Roman" w:hAnsi="Times New Roman" w:cs="Times New Roman"/>
          <w:bCs/>
        </w:rPr>
        <w:t>Municipal Election</w:t>
      </w:r>
      <w:r w:rsidR="004C74C5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 xml:space="preserve">– Status </w:t>
      </w:r>
      <w:r w:rsidR="004C74C5">
        <w:rPr>
          <w:rFonts w:ascii="Times New Roman" w:eastAsia="Times New Roman" w:hAnsi="Times New Roman" w:cs="Times New Roman"/>
          <w:bCs/>
        </w:rPr>
        <w:t>Update</w:t>
      </w:r>
    </w:p>
    <w:p w14:paraId="00AA0BEF" w14:textId="26DE2999" w:rsidR="00516B7C" w:rsidRPr="00516B7C" w:rsidRDefault="00516B7C" w:rsidP="00516B7C">
      <w:pPr>
        <w:pStyle w:val="ListParagraph"/>
        <w:numPr>
          <w:ilvl w:val="1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Election Process Review / Potential Enhancements - Discussion</w:t>
      </w:r>
    </w:p>
    <w:p w14:paraId="71FB296F" w14:textId="11B87835" w:rsidR="006245AA" w:rsidRPr="0009011D" w:rsidRDefault="006245AA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Online Payment Services – Status </w:t>
      </w:r>
      <w:r w:rsidR="004C74C5">
        <w:rPr>
          <w:rFonts w:ascii="Times New Roman" w:eastAsia="Times New Roman" w:hAnsi="Times New Roman" w:cs="Times New Roman"/>
          <w:bCs/>
        </w:rPr>
        <w:t>U</w:t>
      </w:r>
      <w:r>
        <w:rPr>
          <w:rFonts w:ascii="Times New Roman" w:eastAsia="Times New Roman" w:hAnsi="Times New Roman" w:cs="Times New Roman"/>
          <w:bCs/>
        </w:rPr>
        <w:t>pdate</w:t>
      </w:r>
    </w:p>
    <w:p w14:paraId="4484580E" w14:textId="3F248557" w:rsidR="00747577" w:rsidRPr="006A5FCB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 xml:space="preserve">Solid Waste Collection – Second Bin – Status </w:t>
      </w:r>
      <w:r w:rsidR="004C74C5">
        <w:rPr>
          <w:rFonts w:ascii="Times New Roman" w:eastAsia="Times New Roman" w:hAnsi="Times New Roman" w:cs="Times New Roman"/>
          <w:bCs/>
        </w:rPr>
        <w:t>U</w:t>
      </w:r>
      <w:r>
        <w:rPr>
          <w:rFonts w:ascii="Times New Roman" w:eastAsia="Times New Roman" w:hAnsi="Times New Roman" w:cs="Times New Roman"/>
          <w:bCs/>
        </w:rPr>
        <w:t>pdate</w:t>
      </w:r>
    </w:p>
    <w:p w14:paraId="50F6B447" w14:textId="6D5CF01D" w:rsidR="006A5FCB" w:rsidRPr="0009011D" w:rsidRDefault="006A5FCB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Foreclosed Property</w:t>
      </w:r>
      <w:r w:rsidR="006245AA">
        <w:rPr>
          <w:rFonts w:ascii="Times New Roman" w:eastAsia="Times New Roman" w:hAnsi="Times New Roman" w:cs="Times New Roman"/>
          <w:bCs/>
        </w:rPr>
        <w:t xml:space="preserve"> </w:t>
      </w:r>
      <w:r w:rsidR="004C74C5">
        <w:rPr>
          <w:rFonts w:ascii="Times New Roman" w:eastAsia="Times New Roman" w:hAnsi="Times New Roman" w:cs="Times New Roman"/>
          <w:bCs/>
        </w:rPr>
        <w:t>Listing</w:t>
      </w:r>
      <w:r w:rsidR="00516B7C">
        <w:rPr>
          <w:rFonts w:ascii="Times New Roman" w:eastAsia="Times New Roman" w:hAnsi="Times New Roman" w:cs="Times New Roman"/>
          <w:bCs/>
        </w:rPr>
        <w:t xml:space="preserve"> – Status Update</w:t>
      </w:r>
    </w:p>
    <w:p w14:paraId="77FB62CF" w14:textId="0741705B" w:rsidR="0009011D" w:rsidRPr="0009011D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Policy Workshop</w:t>
      </w:r>
      <w:r w:rsidR="00516B7C">
        <w:rPr>
          <w:rFonts w:ascii="Times New Roman" w:eastAsia="Times New Roman" w:hAnsi="Times New Roman" w:cs="Times New Roman"/>
          <w:bCs/>
        </w:rPr>
        <w:t xml:space="preserve"> – Status Update </w:t>
      </w:r>
    </w:p>
    <w:p w14:paraId="126C4F05" w14:textId="7144CAE5" w:rsidR="004C74C5" w:rsidRDefault="004C74C5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Letter of Support</w:t>
      </w:r>
      <w:r w:rsidR="00516B7C"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Times New Roman" w:hAnsi="Times New Roman" w:cs="Times New Roman"/>
          <w:bCs/>
        </w:rPr>
        <w:t xml:space="preserve">– Clifton Climbers’ Alliance - </w:t>
      </w:r>
      <w:r w:rsidR="00516B7C">
        <w:rPr>
          <w:rFonts w:ascii="Times New Roman" w:eastAsia="Times New Roman" w:hAnsi="Times New Roman" w:cs="Times New Roman"/>
          <w:bCs/>
        </w:rPr>
        <w:t>Complete</w:t>
      </w:r>
    </w:p>
    <w:p w14:paraId="6970FAE1" w14:textId="1C91B20D" w:rsidR="004C74C5" w:rsidRPr="00877724" w:rsidRDefault="004C74C5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Pisgah</w:t>
      </w:r>
      <w:r w:rsidR="005A3330">
        <w:rPr>
          <w:rFonts w:ascii="Times New Roman" w:eastAsia="Times New Roman" w:hAnsi="Times New Roman" w:cs="Times New Roman"/>
          <w:bCs/>
        </w:rPr>
        <w:t xml:space="preserve"> Mountain, LLC</w:t>
      </w:r>
      <w:r>
        <w:rPr>
          <w:rFonts w:ascii="Times New Roman" w:eastAsia="Times New Roman" w:hAnsi="Times New Roman" w:cs="Times New Roman"/>
          <w:bCs/>
        </w:rPr>
        <w:t xml:space="preserve"> Abatement – </w:t>
      </w:r>
      <w:r w:rsidR="00516B7C">
        <w:rPr>
          <w:rFonts w:ascii="Times New Roman" w:eastAsia="Times New Roman" w:hAnsi="Times New Roman" w:cs="Times New Roman"/>
          <w:bCs/>
        </w:rPr>
        <w:t>Complete</w:t>
      </w:r>
    </w:p>
    <w:p w14:paraId="4685BAF4" w14:textId="3B651FF4" w:rsidR="00877724" w:rsidRPr="00877724" w:rsidRDefault="00877724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Tax Assessors’ Agent – Update</w:t>
      </w:r>
    </w:p>
    <w:p w14:paraId="4B2CCBD7" w14:textId="1C8D51C5" w:rsidR="00877724" w:rsidRPr="00877724" w:rsidRDefault="00877724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Town Contracts – Update</w:t>
      </w:r>
    </w:p>
    <w:p w14:paraId="201A554D" w14:textId="239E0F1E" w:rsidR="00877724" w:rsidRPr="00516B7C" w:rsidRDefault="00877724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Town Insurance Policies - Update</w:t>
      </w:r>
    </w:p>
    <w:p w14:paraId="658A8637" w14:textId="508E253B" w:rsidR="00516B7C" w:rsidRPr="00516B7C" w:rsidRDefault="00516B7C" w:rsidP="004C74C5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1/31/2026 Municipal Audit – Open Items/Questions</w:t>
      </w:r>
    </w:p>
    <w:p w14:paraId="3663D29D" w14:textId="0AED12FF" w:rsidR="005A3330" w:rsidRPr="00741689" w:rsidRDefault="004C74C5" w:rsidP="00D12923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Resident Complaints – </w:t>
      </w:r>
      <w:r w:rsidR="00D12923">
        <w:rPr>
          <w:rFonts w:ascii="Times New Roman" w:eastAsia="Times New Roman" w:hAnsi="Times New Roman" w:cs="Times New Roman"/>
          <w:bCs/>
        </w:rPr>
        <w:t>(As-applicable)</w:t>
      </w: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59674DF0" w14:textId="6FEA9F99" w:rsidR="004C74C5" w:rsidRPr="004C74C5" w:rsidRDefault="0009011D" w:rsidP="004C74C5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Chick Hill Road – </w:t>
      </w:r>
      <w:r w:rsidR="004C74C5">
        <w:rPr>
          <w:rFonts w:ascii="Times New Roman" w:eastAsia="Times New Roman" w:hAnsi="Times New Roman" w:cs="Times New Roman"/>
          <w:bCs/>
        </w:rPr>
        <w:t>Update on RFP/</w:t>
      </w:r>
      <w:r>
        <w:rPr>
          <w:rFonts w:ascii="Times New Roman" w:eastAsia="Times New Roman" w:hAnsi="Times New Roman" w:cs="Times New Roman"/>
          <w:bCs/>
        </w:rPr>
        <w:t>bid process for paving &amp; moving forward.</w:t>
      </w:r>
    </w:p>
    <w:p w14:paraId="3BA69D12" w14:textId="3409E063" w:rsidR="004C74C5" w:rsidRDefault="004C74C5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Other Issues (as applicable) </w:t>
      </w:r>
    </w:p>
    <w:p w14:paraId="73D55633" w14:textId="52166338" w:rsidR="0009011D" w:rsidRPr="0009011D" w:rsidRDefault="0009011D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Long-term Capital Road Improvement Plan</w:t>
      </w:r>
    </w:p>
    <w:p w14:paraId="5C8335A5" w14:textId="06403270" w:rsid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SELECTMEN REMARKS &amp; FUTURE AGENDA ITEMS</w:t>
      </w:r>
    </w:p>
    <w:p w14:paraId="20AA08CB" w14:textId="77777777" w:rsidR="00741689" w:rsidRDefault="00741689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B7032E0" w14:textId="694895DC" w:rsidR="00134390" w:rsidRDefault="00D870D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</w:t>
      </w:r>
      <w:r w:rsidR="008425EB">
        <w:rPr>
          <w:rFonts w:ascii="Times New Roman" w:eastAsia="Times New Roman" w:hAnsi="Times New Roman" w:cs="Times New Roman"/>
          <w:b/>
        </w:rPr>
        <w:t>:</w:t>
      </w:r>
    </w:p>
    <w:p w14:paraId="1A6AB0FB" w14:textId="0B638B08" w:rsidR="00516B7C" w:rsidRDefault="00516B7C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516B7C">
        <w:rPr>
          <w:rFonts w:ascii="Times New Roman" w:eastAsia="Times New Roman" w:hAnsi="Times New Roman" w:cs="Times New Roman"/>
          <w:bCs/>
        </w:rPr>
        <w:t>1 M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R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S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>A</w:t>
      </w:r>
      <w:r>
        <w:rPr>
          <w:rFonts w:ascii="Times New Roman" w:eastAsia="Times New Roman" w:hAnsi="Times New Roman" w:cs="Times New Roman"/>
          <w:bCs/>
        </w:rPr>
        <w:t>.</w:t>
      </w:r>
      <w:r w:rsidRPr="00516B7C">
        <w:rPr>
          <w:rFonts w:ascii="Times New Roman" w:eastAsia="Times New Roman" w:hAnsi="Times New Roman" w:cs="Times New Roman"/>
          <w:bCs/>
        </w:rPr>
        <w:t xml:space="preserve"> §405(6)(A)</w:t>
      </w:r>
      <w:r>
        <w:rPr>
          <w:rFonts w:ascii="Times New Roman" w:eastAsia="Times New Roman" w:hAnsi="Times New Roman" w:cs="Times New Roman"/>
          <w:bCs/>
        </w:rPr>
        <w:t xml:space="preserve"> – Personnel</w:t>
      </w:r>
    </w:p>
    <w:p w14:paraId="1C8B8DA4" w14:textId="1C2A361D" w:rsidR="00EE3446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</w:t>
      </w:r>
      <w:r w:rsidR="0009011D">
        <w:rPr>
          <w:rFonts w:ascii="Times New Roman" w:eastAsia="Times New Roman" w:hAnsi="Times New Roman" w:cs="Times New Roman"/>
          <w:b/>
        </w:rPr>
        <w:t xml:space="preserve"> / PLANNED OFFICE CLOSURES</w:t>
      </w:r>
      <w:r>
        <w:rPr>
          <w:rFonts w:ascii="Times New Roman" w:eastAsia="Times New Roman" w:hAnsi="Times New Roman" w:cs="Times New Roman"/>
          <w:b/>
        </w:rPr>
        <w:t>:</w:t>
      </w:r>
    </w:p>
    <w:p w14:paraId="217822EB" w14:textId="1FA70CCD" w:rsidR="006840B0" w:rsidRPr="006840B0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2442AEDA" w14:textId="010D9DA9" w:rsidR="006840B0" w:rsidRPr="005F4C9A" w:rsidRDefault="0046206B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BMV Workshop June 2</w:t>
      </w:r>
      <w:r w:rsidRPr="0046206B">
        <w:rPr>
          <w:rFonts w:ascii="Times New Roman" w:eastAsia="Times New Roman" w:hAnsi="Times New Roman" w:cs="Times New Roman"/>
          <w:b/>
          <w:vertAlign w:val="superscript"/>
        </w:rPr>
        <w:t>nd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</w:rPr>
        <w:t>&amp; 4th 9am-1</w:t>
      </w:r>
    </w:p>
    <w:p w14:paraId="1877BB31" w14:textId="06D8BAD7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lastRenderedPageBreak/>
        <w:t>UPCOMING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3706D880" w14:textId="00B135F3" w:rsidR="004C74C5" w:rsidRPr="00767FC9" w:rsidRDefault="00767FC9" w:rsidP="004C74C5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767FC9">
        <w:rPr>
          <w:rFonts w:ascii="Times New Roman" w:eastAsia="Times New Roman" w:hAnsi="Times New Roman" w:cs="Times New Roman"/>
          <w:bCs/>
        </w:rPr>
        <w:t>Bulky Waste Clean-up Day                  June 6</w:t>
      </w:r>
      <w:r w:rsidRPr="00767FC9">
        <w:rPr>
          <w:rFonts w:ascii="Times New Roman" w:eastAsia="Times New Roman" w:hAnsi="Times New Roman" w:cs="Times New Roman"/>
          <w:bCs/>
          <w:vertAlign w:val="superscript"/>
        </w:rPr>
        <w:t>th</w:t>
      </w:r>
    </w:p>
    <w:p w14:paraId="7D8D54ED" w14:textId="36F5DD15" w:rsidR="00767FC9" w:rsidRPr="00767FC9" w:rsidRDefault="00767FC9" w:rsidP="004C74C5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 w:rsidRPr="00767FC9">
        <w:rPr>
          <w:rFonts w:ascii="Times New Roman" w:eastAsia="Times New Roman" w:hAnsi="Times New Roman" w:cs="Times New Roman"/>
          <w:bCs/>
        </w:rPr>
        <w:t>250 Celebration Event                          June 27th</w:t>
      </w:r>
    </w:p>
    <w:p w14:paraId="45BA0248" w14:textId="0CF4F721" w:rsidR="0009011D" w:rsidRDefault="0009011D" w:rsidP="0009011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COMMENT:</w:t>
      </w:r>
    </w:p>
    <w:p w14:paraId="5460FB8C" w14:textId="6B1576DD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sectPr w:rsidR="005621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89C99" w14:textId="77777777" w:rsidR="002B72C6" w:rsidRDefault="002B72C6" w:rsidP="002A42F6">
      <w:pPr>
        <w:spacing w:after="0" w:line="240" w:lineRule="auto"/>
      </w:pPr>
      <w:r>
        <w:separator/>
      </w:r>
    </w:p>
  </w:endnote>
  <w:endnote w:type="continuationSeparator" w:id="0">
    <w:p w14:paraId="41B5F253" w14:textId="77777777" w:rsidR="002B72C6" w:rsidRDefault="002B72C6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A239A" w14:textId="77777777" w:rsidR="002B72C6" w:rsidRDefault="002B72C6" w:rsidP="002A42F6">
      <w:pPr>
        <w:spacing w:after="0" w:line="240" w:lineRule="auto"/>
      </w:pPr>
      <w:r>
        <w:separator/>
      </w:r>
    </w:p>
  </w:footnote>
  <w:footnote w:type="continuationSeparator" w:id="0">
    <w:p w14:paraId="5CA6469D" w14:textId="77777777" w:rsidR="002B72C6" w:rsidRDefault="002B72C6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F5004"/>
    <w:multiLevelType w:val="hybridMultilevel"/>
    <w:tmpl w:val="C9848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4465E8"/>
    <w:multiLevelType w:val="hybridMultilevel"/>
    <w:tmpl w:val="F58EE0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E965DC"/>
    <w:multiLevelType w:val="hybridMultilevel"/>
    <w:tmpl w:val="4CB8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502162"/>
    <w:multiLevelType w:val="hybridMultilevel"/>
    <w:tmpl w:val="D51C34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4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0F2F45"/>
    <w:multiLevelType w:val="hybridMultilevel"/>
    <w:tmpl w:val="8C901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8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624667"/>
    <w:multiLevelType w:val="hybridMultilevel"/>
    <w:tmpl w:val="6366D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C794622"/>
    <w:multiLevelType w:val="hybridMultilevel"/>
    <w:tmpl w:val="81CC08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AD61BD"/>
    <w:multiLevelType w:val="hybridMultilevel"/>
    <w:tmpl w:val="A8DA6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BCA4CBD"/>
    <w:multiLevelType w:val="hybridMultilevel"/>
    <w:tmpl w:val="7A94F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3" w15:restartNumberingAfterBreak="0">
    <w:nsid w:val="7EA01DF9"/>
    <w:multiLevelType w:val="hybridMultilevel"/>
    <w:tmpl w:val="7BC24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22"/>
  </w:num>
  <w:num w:numId="2" w16cid:durableId="1022629030">
    <w:abstractNumId w:val="26"/>
  </w:num>
  <w:num w:numId="3" w16cid:durableId="681778826">
    <w:abstractNumId w:val="35"/>
  </w:num>
  <w:num w:numId="4" w16cid:durableId="1388531391">
    <w:abstractNumId w:val="20"/>
  </w:num>
  <w:num w:numId="5" w16cid:durableId="1232732508">
    <w:abstractNumId w:val="19"/>
  </w:num>
  <w:num w:numId="6" w16cid:durableId="1692342067">
    <w:abstractNumId w:val="21"/>
  </w:num>
  <w:num w:numId="7" w16cid:durableId="1215385177">
    <w:abstractNumId w:val="31"/>
  </w:num>
  <w:num w:numId="8" w16cid:durableId="1851677928">
    <w:abstractNumId w:val="28"/>
  </w:num>
  <w:num w:numId="9" w16cid:durableId="1615677476">
    <w:abstractNumId w:val="2"/>
  </w:num>
  <w:num w:numId="10" w16cid:durableId="417214759">
    <w:abstractNumId w:val="30"/>
  </w:num>
  <w:num w:numId="11" w16cid:durableId="841091214">
    <w:abstractNumId w:val="12"/>
  </w:num>
  <w:num w:numId="12" w16cid:durableId="1717468438">
    <w:abstractNumId w:val="0"/>
  </w:num>
  <w:num w:numId="13" w16cid:durableId="1620918260">
    <w:abstractNumId w:val="18"/>
  </w:num>
  <w:num w:numId="14" w16cid:durableId="1307470878">
    <w:abstractNumId w:val="42"/>
  </w:num>
  <w:num w:numId="15" w16cid:durableId="780222873">
    <w:abstractNumId w:val="5"/>
  </w:num>
  <w:num w:numId="16" w16cid:durableId="363333082">
    <w:abstractNumId w:val="27"/>
  </w:num>
  <w:num w:numId="17" w16cid:durableId="1432626546">
    <w:abstractNumId w:val="8"/>
  </w:num>
  <w:num w:numId="18" w16cid:durableId="744648153">
    <w:abstractNumId w:val="13"/>
  </w:num>
  <w:num w:numId="19" w16cid:durableId="1680306865">
    <w:abstractNumId w:val="23"/>
  </w:num>
  <w:num w:numId="20" w16cid:durableId="511651069">
    <w:abstractNumId w:val="17"/>
  </w:num>
  <w:num w:numId="21" w16cid:durableId="662976839">
    <w:abstractNumId w:val="39"/>
  </w:num>
  <w:num w:numId="22" w16cid:durableId="1565722480">
    <w:abstractNumId w:val="24"/>
  </w:num>
  <w:num w:numId="23" w16cid:durableId="1044141974">
    <w:abstractNumId w:val="4"/>
  </w:num>
  <w:num w:numId="24" w16cid:durableId="64114906">
    <w:abstractNumId w:val="15"/>
  </w:num>
  <w:num w:numId="25" w16cid:durableId="1870102243">
    <w:abstractNumId w:val="37"/>
  </w:num>
  <w:num w:numId="26" w16cid:durableId="1422066802">
    <w:abstractNumId w:val="36"/>
  </w:num>
  <w:num w:numId="27" w16cid:durableId="211428398">
    <w:abstractNumId w:val="11"/>
  </w:num>
  <w:num w:numId="28" w16cid:durableId="401414286">
    <w:abstractNumId w:val="9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32"/>
  </w:num>
  <w:num w:numId="32" w16cid:durableId="113795317">
    <w:abstractNumId w:val="38"/>
  </w:num>
  <w:num w:numId="33" w16cid:durableId="1693843765">
    <w:abstractNumId w:val="33"/>
  </w:num>
  <w:num w:numId="34" w16cid:durableId="549726601">
    <w:abstractNumId w:val="14"/>
  </w:num>
  <w:num w:numId="35" w16cid:durableId="1178078398">
    <w:abstractNumId w:val="41"/>
  </w:num>
  <w:num w:numId="36" w16cid:durableId="1871607589">
    <w:abstractNumId w:val="6"/>
  </w:num>
  <w:num w:numId="37" w16cid:durableId="292948863">
    <w:abstractNumId w:val="29"/>
  </w:num>
  <w:num w:numId="38" w16cid:durableId="14772504">
    <w:abstractNumId w:val="40"/>
  </w:num>
  <w:num w:numId="39" w16cid:durableId="1788616936">
    <w:abstractNumId w:val="10"/>
  </w:num>
  <w:num w:numId="40" w16cid:durableId="441608878">
    <w:abstractNumId w:val="43"/>
  </w:num>
  <w:num w:numId="41" w16cid:durableId="1824931851">
    <w:abstractNumId w:val="16"/>
  </w:num>
  <w:num w:numId="42" w16cid:durableId="2017152861">
    <w:abstractNumId w:val="34"/>
  </w:num>
  <w:num w:numId="43" w16cid:durableId="845942556">
    <w:abstractNumId w:val="25"/>
  </w:num>
  <w:num w:numId="44" w16cid:durableId="8000725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7F59"/>
    <w:rsid w:val="000138E0"/>
    <w:rsid w:val="00015B19"/>
    <w:rsid w:val="00015FA0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59BA"/>
    <w:rsid w:val="000828DC"/>
    <w:rsid w:val="00084B5A"/>
    <w:rsid w:val="0009011D"/>
    <w:rsid w:val="00091944"/>
    <w:rsid w:val="00094C66"/>
    <w:rsid w:val="00095164"/>
    <w:rsid w:val="0009698E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54EF"/>
    <w:rsid w:val="000E67C2"/>
    <w:rsid w:val="000F0260"/>
    <w:rsid w:val="000F138C"/>
    <w:rsid w:val="000F424E"/>
    <w:rsid w:val="000F5CD3"/>
    <w:rsid w:val="000F6378"/>
    <w:rsid w:val="000F64E8"/>
    <w:rsid w:val="000F7034"/>
    <w:rsid w:val="00105A20"/>
    <w:rsid w:val="00106C37"/>
    <w:rsid w:val="00107213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71C84"/>
    <w:rsid w:val="001873AF"/>
    <w:rsid w:val="0019412F"/>
    <w:rsid w:val="001968E9"/>
    <w:rsid w:val="001A59D5"/>
    <w:rsid w:val="001A66CD"/>
    <w:rsid w:val="001A68FE"/>
    <w:rsid w:val="001B7389"/>
    <w:rsid w:val="001D416B"/>
    <w:rsid w:val="001D5943"/>
    <w:rsid w:val="001E0008"/>
    <w:rsid w:val="001E09F2"/>
    <w:rsid w:val="001F5D3C"/>
    <w:rsid w:val="0021060E"/>
    <w:rsid w:val="00212C92"/>
    <w:rsid w:val="002149A1"/>
    <w:rsid w:val="00216258"/>
    <w:rsid w:val="00217739"/>
    <w:rsid w:val="00217887"/>
    <w:rsid w:val="0022509F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B72C6"/>
    <w:rsid w:val="002C6222"/>
    <w:rsid w:val="002D2F77"/>
    <w:rsid w:val="002D2FD9"/>
    <w:rsid w:val="002E42E0"/>
    <w:rsid w:val="002E5BAD"/>
    <w:rsid w:val="00303BB8"/>
    <w:rsid w:val="00304439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2FC0"/>
    <w:rsid w:val="00366E28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227A"/>
    <w:rsid w:val="003F38CC"/>
    <w:rsid w:val="00404187"/>
    <w:rsid w:val="00404E6A"/>
    <w:rsid w:val="00405374"/>
    <w:rsid w:val="00430C5A"/>
    <w:rsid w:val="00435A9F"/>
    <w:rsid w:val="004378E5"/>
    <w:rsid w:val="00445DE7"/>
    <w:rsid w:val="00447A06"/>
    <w:rsid w:val="00451B0A"/>
    <w:rsid w:val="004577D7"/>
    <w:rsid w:val="0046206B"/>
    <w:rsid w:val="004655FB"/>
    <w:rsid w:val="00467A62"/>
    <w:rsid w:val="00470F12"/>
    <w:rsid w:val="00473B43"/>
    <w:rsid w:val="00480CF1"/>
    <w:rsid w:val="00483C00"/>
    <w:rsid w:val="004845BC"/>
    <w:rsid w:val="00484DA9"/>
    <w:rsid w:val="004922E6"/>
    <w:rsid w:val="004A196A"/>
    <w:rsid w:val="004A685A"/>
    <w:rsid w:val="004B14FB"/>
    <w:rsid w:val="004B373B"/>
    <w:rsid w:val="004C1811"/>
    <w:rsid w:val="004C3193"/>
    <w:rsid w:val="004C382B"/>
    <w:rsid w:val="004C74C5"/>
    <w:rsid w:val="004D0FA4"/>
    <w:rsid w:val="004D4F5F"/>
    <w:rsid w:val="004E0258"/>
    <w:rsid w:val="004E1F2B"/>
    <w:rsid w:val="004F29CC"/>
    <w:rsid w:val="004F3F05"/>
    <w:rsid w:val="004F7C67"/>
    <w:rsid w:val="00500111"/>
    <w:rsid w:val="005037D1"/>
    <w:rsid w:val="00503D07"/>
    <w:rsid w:val="00506872"/>
    <w:rsid w:val="005140F7"/>
    <w:rsid w:val="0051590C"/>
    <w:rsid w:val="005159F7"/>
    <w:rsid w:val="00516B7C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612D1"/>
    <w:rsid w:val="00562132"/>
    <w:rsid w:val="00577320"/>
    <w:rsid w:val="00594BD6"/>
    <w:rsid w:val="005A1AE2"/>
    <w:rsid w:val="005A3330"/>
    <w:rsid w:val="005A4B69"/>
    <w:rsid w:val="005A5131"/>
    <w:rsid w:val="005A67A9"/>
    <w:rsid w:val="005B2A6F"/>
    <w:rsid w:val="005B6CEB"/>
    <w:rsid w:val="005C0AD6"/>
    <w:rsid w:val="005C2AC4"/>
    <w:rsid w:val="005D28E8"/>
    <w:rsid w:val="005D4887"/>
    <w:rsid w:val="005D4BFF"/>
    <w:rsid w:val="005E023E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245AA"/>
    <w:rsid w:val="00632EAB"/>
    <w:rsid w:val="0063343C"/>
    <w:rsid w:val="00643762"/>
    <w:rsid w:val="00645AFD"/>
    <w:rsid w:val="00662B3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A5FCB"/>
    <w:rsid w:val="006B643B"/>
    <w:rsid w:val="006C0B55"/>
    <w:rsid w:val="006C1213"/>
    <w:rsid w:val="006C7454"/>
    <w:rsid w:val="006D2899"/>
    <w:rsid w:val="006D737A"/>
    <w:rsid w:val="006E49D3"/>
    <w:rsid w:val="006E639F"/>
    <w:rsid w:val="00700BC9"/>
    <w:rsid w:val="00701F22"/>
    <w:rsid w:val="00702691"/>
    <w:rsid w:val="00710613"/>
    <w:rsid w:val="007155BC"/>
    <w:rsid w:val="007165F9"/>
    <w:rsid w:val="00730301"/>
    <w:rsid w:val="00737917"/>
    <w:rsid w:val="00741689"/>
    <w:rsid w:val="00747577"/>
    <w:rsid w:val="00767FC9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6E62"/>
    <w:rsid w:val="007D08C6"/>
    <w:rsid w:val="007D3B9A"/>
    <w:rsid w:val="007D4F42"/>
    <w:rsid w:val="007D6BA7"/>
    <w:rsid w:val="007E01B8"/>
    <w:rsid w:val="007E0CC5"/>
    <w:rsid w:val="007E3492"/>
    <w:rsid w:val="007F5622"/>
    <w:rsid w:val="0082140D"/>
    <w:rsid w:val="00821E01"/>
    <w:rsid w:val="008245ED"/>
    <w:rsid w:val="00824EDB"/>
    <w:rsid w:val="00825B1F"/>
    <w:rsid w:val="008307BD"/>
    <w:rsid w:val="008311C8"/>
    <w:rsid w:val="00837C34"/>
    <w:rsid w:val="008425EB"/>
    <w:rsid w:val="0084589C"/>
    <w:rsid w:val="00863F23"/>
    <w:rsid w:val="00867BE9"/>
    <w:rsid w:val="00877315"/>
    <w:rsid w:val="00877724"/>
    <w:rsid w:val="00880389"/>
    <w:rsid w:val="008803EE"/>
    <w:rsid w:val="00882003"/>
    <w:rsid w:val="008830A9"/>
    <w:rsid w:val="008835E5"/>
    <w:rsid w:val="00890235"/>
    <w:rsid w:val="008906DB"/>
    <w:rsid w:val="008A3887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6CA2"/>
    <w:rsid w:val="008F7729"/>
    <w:rsid w:val="00902AD7"/>
    <w:rsid w:val="00904180"/>
    <w:rsid w:val="0091117D"/>
    <w:rsid w:val="00911BBC"/>
    <w:rsid w:val="00913B9F"/>
    <w:rsid w:val="00925CD3"/>
    <w:rsid w:val="00926DBE"/>
    <w:rsid w:val="00947534"/>
    <w:rsid w:val="0095658D"/>
    <w:rsid w:val="0095734F"/>
    <w:rsid w:val="00962B14"/>
    <w:rsid w:val="009648CA"/>
    <w:rsid w:val="0096537D"/>
    <w:rsid w:val="009661FC"/>
    <w:rsid w:val="0097094C"/>
    <w:rsid w:val="00974DF4"/>
    <w:rsid w:val="0097579F"/>
    <w:rsid w:val="00977235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33AF"/>
    <w:rsid w:val="009C690C"/>
    <w:rsid w:val="009C7677"/>
    <w:rsid w:val="009D3772"/>
    <w:rsid w:val="009E0BA4"/>
    <w:rsid w:val="009E3576"/>
    <w:rsid w:val="009F10DD"/>
    <w:rsid w:val="009F250B"/>
    <w:rsid w:val="009F68BA"/>
    <w:rsid w:val="009F79FA"/>
    <w:rsid w:val="009F7F23"/>
    <w:rsid w:val="00A02679"/>
    <w:rsid w:val="00A03383"/>
    <w:rsid w:val="00A053A1"/>
    <w:rsid w:val="00A11C49"/>
    <w:rsid w:val="00A13F13"/>
    <w:rsid w:val="00A145DA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81029"/>
    <w:rsid w:val="00A951A6"/>
    <w:rsid w:val="00AB0CD8"/>
    <w:rsid w:val="00AB1A07"/>
    <w:rsid w:val="00AB3F1A"/>
    <w:rsid w:val="00AC64C6"/>
    <w:rsid w:val="00AC70CC"/>
    <w:rsid w:val="00AD1816"/>
    <w:rsid w:val="00AE31D9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47CC5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8291C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664C"/>
    <w:rsid w:val="00D0347B"/>
    <w:rsid w:val="00D04EC8"/>
    <w:rsid w:val="00D064D3"/>
    <w:rsid w:val="00D12923"/>
    <w:rsid w:val="00D14648"/>
    <w:rsid w:val="00D176F4"/>
    <w:rsid w:val="00D216D8"/>
    <w:rsid w:val="00D31A65"/>
    <w:rsid w:val="00D32893"/>
    <w:rsid w:val="00D42879"/>
    <w:rsid w:val="00D60971"/>
    <w:rsid w:val="00D60FC2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43164"/>
    <w:rsid w:val="00E50535"/>
    <w:rsid w:val="00E64709"/>
    <w:rsid w:val="00E72806"/>
    <w:rsid w:val="00E82745"/>
    <w:rsid w:val="00E82E07"/>
    <w:rsid w:val="00E83A2E"/>
    <w:rsid w:val="00E87D66"/>
    <w:rsid w:val="00E90B7A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2108"/>
    <w:rsid w:val="00F563EC"/>
    <w:rsid w:val="00F569F3"/>
    <w:rsid w:val="00F63AF7"/>
    <w:rsid w:val="00F7665A"/>
    <w:rsid w:val="00F77BD8"/>
    <w:rsid w:val="00F818D8"/>
    <w:rsid w:val="00F82835"/>
    <w:rsid w:val="00F83123"/>
    <w:rsid w:val="00F839C3"/>
    <w:rsid w:val="00F925EA"/>
    <w:rsid w:val="00F96B18"/>
    <w:rsid w:val="00FA24DF"/>
    <w:rsid w:val="00FA66E8"/>
    <w:rsid w:val="00FB1214"/>
    <w:rsid w:val="00FB60F2"/>
    <w:rsid w:val="00FB76EA"/>
    <w:rsid w:val="00FC7E6B"/>
    <w:rsid w:val="00FD2A00"/>
    <w:rsid w:val="00FD3E47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  <ds:schemaRef ds:uri="68e6ab7a-af2b-4214-afb3-274e70fe4d5e"/>
    <ds:schemaRef ds:uri="757eaba0-e206-4b91-8d20-18a92ad6e844"/>
  </ds:schemaRefs>
</ds:datastoreItem>
</file>

<file path=customXml/itemProps3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0B07AA9-B8C1-421E-9636-977D761DD3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757eaba0-e206-4b91-8d20-18a92ad6e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336</Words>
  <Characters>1764</Characters>
  <Application>Microsoft Office Word</Application>
  <DocSecurity>0</DocSecurity>
  <Lines>176</Lines>
  <Paragraphs>190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Jody Dyer</cp:lastModifiedBy>
  <cp:revision>11</cp:revision>
  <cp:lastPrinted>2026-05-29T14:06:00Z</cp:lastPrinted>
  <dcterms:created xsi:type="dcterms:W3CDTF">2026-05-29T11:55:00Z</dcterms:created>
  <dcterms:modified xsi:type="dcterms:W3CDTF">2026-06-16T15:32:00Z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